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强智教务管理信息系统选课操作方法</w:t>
      </w:r>
    </w:p>
    <w:p>
      <w:pPr>
        <w:rPr>
          <w:b/>
          <w:sz w:val="44"/>
          <w:szCs w:val="44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登录教务管理信息系统。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通过学校主页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-在校生，进入统一门户，按照《统一身份登录和验证办法》，登录统一</w:t>
      </w:r>
      <w:bookmarkStart w:id="0" w:name="_GoBack"/>
      <w:bookmarkEnd w:id="0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门户，通过统一门户登录教务管理信息系统。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962025</wp:posOffset>
                </wp:positionV>
                <wp:extent cx="1333500" cy="981075"/>
                <wp:effectExtent l="800735" t="437515" r="18415" b="10160"/>
                <wp:wrapNone/>
                <wp:docPr id="1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81075"/>
                        </a:xfrm>
                        <a:prstGeom prst="wedgeRoundRectCallout">
                          <a:avLst>
                            <a:gd name="adj1" fmla="val -107857"/>
                            <a:gd name="adj2" fmla="val -918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进入学校主页，点【在校生】，进入个人门户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2" type="#_x0000_t62" style="position:absolute;left:0pt;margin-left:154.85pt;margin-top:75.75pt;height:77.25pt;width:105pt;z-index:251667456;mso-width-relative:page;mso-height-relative:page;" fillcolor="#FFFFFF" filled="t" stroked="t" coordsize="21600,21600" o:gfxdata="UEsDBAoAAAAAAIdO4kAAAAAAAAAAAAAAAAAEAAAAZHJzL1BLAwQUAAAACACHTuJAjNU3SdcAAAAL&#10;AQAADwAAAGRycy9kb3ducmV2LnhtbE2PwU7DMAyG70i8Q2QkbiwpqANK0wkhgSaBhDrGPWtNW0ic&#10;Ksm27u1xT3C0v1+/P5eryVlxwBAHTxqyhQKB1Ph2oE7D9uP56g5ETIZaYz2hhhNGWFXnZ6UpWn+k&#10;Gg+b1AkuoVgYDX1KYyFlbHp0Ji78iMTsywdnEo+hk20wRy53Vl4rtZTODMQXejPiU4/Nz2bvNLxP&#10;J5uv5cvrdm0f30LC+tt+1lpfXmTqAUTCKf2FYdZndajYaef31EZhNdyo+1uOMsizHAQn8mze7Ga0&#10;VCCrUv7/ofoFUEsDBBQAAAAIAIdO4kC/v8WzYQIAAAcFAAAOAAAAZHJzL2Uyb0RvYy54bWytVNtu&#10;nDAQfa/Uf7D8ngB7DwobRRulqtRLlLQf4LUNuDUe1zbLpl/fwZCUTfOQh/KAZpjxmTlzPFxeHRtN&#10;DtJ5Baag2XlKiTQchDJVQb9/uz3bUOIDM4JpMLKgj9LTq+37d5edzeUMatBCOoIgxuedLWgdgs2T&#10;xPNaNsyfg5UGgyW4hgV0XZUIxzpEb3QyS9NV0oET1gGX3uPXmyFIR0T3FkAoS8XlDfC2kSYMqE5q&#10;FpCSr5X1dBu7LUvJw9ey9DIQXVBkGuIbi6C979/J9pLllWO2Vnxsgb2lhRecGqYMFn2GumGBkdap&#10;f6AaxR14KMM5hyYZiMSJIIssfTGbh5pZGbngqL19Hrr/f7D8y+HOESXwJqDuhjWo+HUbIJYmi34+&#10;nfU5pj3YO9cz9PYT8J+eGNjVzFTy2jnoaskEdpX1+cnJgd7xeJTsu88gEJ0hehzVsXRND4hDIMeo&#10;yOOzIvIYCMeP2Xw+X6YoFsfYxSZL18tYguVPp63z4YOEhvRGQTspKnkPrRH3qP2OaQ1tiOXY4ZMP&#10;USIx8mTiR0ZJ2WhU/MA0OUP4zXI93olJ1uwk6yLbrF9Jmk+TstVqFXMSlo+F0XrqNY4RtBK3Suvo&#10;uGq/045gFwW9jc9I00/TtCEdjmE5W0ZGJzE/hUjj8xpEowJur1ZNQTfTJG1G4XqtBs3DcX8c5d+D&#10;eEQJHQz7g38PNGpwvynpcHcK6n+1zElK9EeD1+AiWyz6ZYvOYrmeoeOmkf00wgxHqIIGSgZzF4YF&#10;ba1TVY2VskjXQH8xSxWe7tjQ1dg37gdaJws49WPW3//X9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M1TdJ1wAAAAsBAAAPAAAAAAAAAAEAIAAAACIAAABkcnMvZG93bnJldi54bWxQSwECFAAUAAAA&#10;CACHTuJAv7/Fs2ECAAAHBQAADgAAAAAAAAABACAAAAAmAQAAZHJzL2Uyb0RvYy54bWxQSwUGAAAA&#10;AAYABgBZAQAA+QUAAAAA&#10;" adj="-12497,-9045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进入学校主页，点【在校生】，进入个人门户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9629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进入选课中心。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登陆教务管理信息系统之后，点【选课中心】，进入选课中心界面。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590550</wp:posOffset>
                </wp:positionV>
                <wp:extent cx="1333500" cy="981075"/>
                <wp:effectExtent l="9525" t="9525" r="990600" b="9525"/>
                <wp:wrapNone/>
                <wp:docPr id="1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81075"/>
                        </a:xfrm>
                        <a:prstGeom prst="wedgeRoundRectCallout">
                          <a:avLst>
                            <a:gd name="adj1" fmla="val 120713"/>
                            <a:gd name="adj2" fmla="val 158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登录之后，进入选课中心。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2" type="#_x0000_t62" style="position:absolute;left:0pt;margin-left:3.75pt;margin-top:46.5pt;height:77.25pt;width:105pt;z-index:251659264;mso-width-relative:page;mso-height-relative:page;" fillcolor="#FFFFFF" filled="t" stroked="t" coordsize="21600,21600" o:gfxdata="UEsDBAoAAAAAAIdO4kAAAAAAAAAAAAAAAAAEAAAAZHJzL1BLAwQUAAAACACHTuJANV0rs9UAAAAI&#10;AQAADwAAAGRycy9kb3ducmV2LnhtbE1Py07DMBC8I/EP1iJxo3YKlDbE6QHxOCHRQoV628ZLHOFH&#10;FLtt+Hu2J7jN7IxmZ6rl6J040JC6GDQUEwWCQhNNF1oNH+9PV3MQKWMw6GIgDT+UYFmfn1VYmngM&#10;Kzqscys4JKQSNdic+1LK1FjymCaxp8DaVxw8ZqZDK82ARw73Tk6VmkmPXeAPFnt6sNR8r/dew7N9&#10;VSuJn1vvsl+8bR9n4+YFtb68KNQ9iExj/jPDqT5Xh5o77eI+mCSchrtbNmpYXPMilqfF6bBjcMNA&#10;1pX8P6D+BVBLAwQUAAAACACHTuJA3Xn40WMCAAAFBQAADgAAAGRycy9lMm9Eb2MueG1srVTbbtsw&#10;DH0fsH8Q9L76kmuNOkWRoMOAbiva7QMUSba16TZJjtN9fWnZzZxuD32YHwzRpA55eEhfXR+VRAfu&#10;vDC6xNlFihHX1DCh6xJ//3b7YY2RD0QzIo3mJX7iHl9v3r+76mzBc9MYybhDAKJ90dkSNyHYIkk8&#10;bbgi/sJYrsFZGadIANPVCXOkA3QlkzxNl0lnHLPOUO49fN0NTjwiurcAmqoSlO8MbRXXYUB1XJIA&#10;lHwjrMebWG1VcRq+VpXnAckSA9MQ35AEzvv+nWyuSFE7YhtBxxLIW0p4xUkRoSHpCWpHAkGtE39B&#10;KUGd8aYKF9SoZCASOwIssvRVbx4bYnnkAq329tR0//9g6ZfDvUOCwSQsMdJEgeI3bTAxNZr3/ems&#10;LyDs0d67nqG3d4b+9EibbUN0zW+cM13DCYOqsj4+ObvQGx6uon332TBAJ4AeW3WsnOoBoQnoGBV5&#10;OinCjwFR+JjNZrNFCmJR8F2us3S1iClI8XLbOh8+cqNQfyhxx1nNH0yr2QNovyVSmjbEdORw50OU&#10;iI08CfuRYVQpCYofiERZnq6y2TgSk6D8LGixzmNbQOtJzOwsZrlcrsY6x7QJKV4qjU00UrBbIWU0&#10;XL3fSoeghhLfxme87KdhUqMOmrDIF5HPmc9PIdL4/AtCiQC7K4Uq8XoaJPUoW6/UoHg47o+j+HvD&#10;nkBAZ4btgX8HHBrjfmPUweaU2P9qieMYyU8ahuAym8/7VYvGfLHKwXBTz37qIZoCVIkDRsNxG4b1&#10;bK0TdQOZskhXm34sKxFeJmyoaqwbtgNOZ+s3tWPUn7/X5h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1XSuz1QAAAAgBAAAPAAAAAAAAAAEAIAAAACIAAABkcnMvZG93bnJldi54bWxQSwECFAAUAAAA&#10;CACHTuJA3Xn40WMCAAAFBQAADgAAAAAAAAABACAAAAAkAQAAZHJzL2Uyb0RvYy54bWxQSwUGAAAA&#10;AAYABgBZAQAA+QUAAAAA&#10;" adj="36874,14218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登录之后，进入选课中心。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49936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2717165</wp:posOffset>
                </wp:positionV>
                <wp:extent cx="1514475" cy="942975"/>
                <wp:effectExtent l="1277620" t="307340" r="8255" b="6985"/>
                <wp:wrapNone/>
                <wp:docPr id="15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942975"/>
                        </a:xfrm>
                        <a:prstGeom prst="wedgeRoundRectCallout">
                          <a:avLst>
                            <a:gd name="adj1" fmla="val -132012"/>
                            <a:gd name="adj2" fmla="val -807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进入培养管理界面之后，点击左边【学生选课中心】，进入选课中心。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62" type="#_x0000_t62" style="position:absolute;left:0pt;margin-left:191.35pt;margin-top:213.95pt;height:74.25pt;width:119.25pt;z-index:251661312;mso-width-relative:page;mso-height-relative:page;" fillcolor="#FFFFFF" filled="t" stroked="t" coordsize="21600,21600" o:gfxdata="UEsDBAoAAAAAAIdO4kAAAAAAAAAAAAAAAAAEAAAAZHJzL1BLAwQUAAAACACHTuJAroqxBdwAAAAL&#10;AQAADwAAAGRycy9kb3ducmV2LnhtbE2Py07DMBBF90j8gzVI7KgT0yYlZFKJCjYIIdry2LrxNAnE&#10;4yh2H/w9ZgXL0T2690y5ONleHGj0nWOEdJKAIK6d6bhBeN08XM1B+KDZ6N4xIXyTh0V1flbqwrgj&#10;r+iwDo2IJewLjdCGMBRS+rolq/3EDcQx27nR6hDPsZFm1MdYbnupkiSTVnccF1o90LKl+mu9twi7&#10;9GX2VL8tn/NHtflU9yt795G+I15epMktiECn8AfDr35Uhyo6bd2ejRc9wvVc5RFFmKr8BkQkMpUq&#10;EFuEWZ5NQVal/P9D9QNQSwMEFAAAAAgAh07iQGRxpuFlAgAABwUAAA4AAABkcnMvZTJvRG9jLnht&#10;bK1UTU/cMBC9V+p/sHyHbMJ+wIosQouoKtEWQfsDvLaTuLU9ru1slv56Jk6gAXrg0BwiT2b8Zt68&#10;mZxfHIwme+mDAlvS/HhGibQchLJ1SX98vz46pSREZgXTYGVJH2SgF5uPH847t5YFNKCF9ARBbFh3&#10;rqRNjG6dZYE30rBwDE5adFbgDYto+joTnnWIbnRWzGbLrAMvnAcuQ8CvV4OTjoj+PYBQVYrLK+Ct&#10;kTYOqF5qFpFSaJQLdJOqrSrJ47eqCjISXVJkGtMbk+B517+zzTlb1565RvGxBPaeEl5xMkxZTPoM&#10;dcUiI61Xb6CM4h4CVPGYg8kGIqkjyCKfverNfcOcTFyw1cE9Nz38P1j+dX/riRI4CQtKLDOo+GUb&#10;IaUmq74/nQtrDLt3t75nGNwN8F+BWNg2zNby0nvoGskEVpX38dmLC70R8CrZdV9AIDpD9NSqQ+VN&#10;D4hNIIekyMOzIvIQCceP+SKfz1dYGUff2bw4w3Ofgq2fbjsf4icJhvSHknZS1PIOWivuUPst0xra&#10;mNKx/U2ISSIx8mTiZ05JZTQqvmeaHOUnKEIxzsQkqngRdTpbreZvg06mQflyuUzNw0rHxHh6qjW1&#10;EbQS10rrZPh6t9WeYBUlvU7PSDNMw7QlHbZhUSwSoxe+MIWYpedfEEZF3F6tTElPp0HajsL1Wg2a&#10;x8PuMMq/A/GAEnoY9gf/HnhowP+hpMPdKWn43TIvKdGfLY7BGYrWL1sy5otVgYafenZTD7McoUoa&#10;KRmO2zgsaOu8qhvMlCe6FvrBrFR8mrGhqrFu3I80F+Mu9ws4tVPU3//X5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uirEF3AAAAAsBAAAPAAAAAAAAAAEAIAAAACIAAABkcnMvZG93bnJldi54bWxQ&#10;SwECFAAUAAAACACHTuJAZHGm4WUCAAAHBQAADgAAAAAAAAABACAAAAArAQAAZHJzL2Uyb0RvYy54&#10;bWxQSwUGAAAAAAYABgBZAQAAAgYAAAAA&#10;" adj="-17715,-6647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进入培养管理界面之后，点击左边【学生选课中心】，进入选课中心。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1633855</wp:posOffset>
                </wp:positionV>
                <wp:extent cx="1628775" cy="561975"/>
                <wp:effectExtent l="1266825" t="1019175" r="9525" b="9525"/>
                <wp:wrapNone/>
                <wp:docPr id="1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61975"/>
                        </a:xfrm>
                        <a:prstGeom prst="wedgeRoundRectCallout">
                          <a:avLst>
                            <a:gd name="adj1" fmla="val -127194"/>
                            <a:gd name="adj2" fmla="val -2215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通过培养管理，也可以进入选课中心。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62" type="#_x0000_t62" style="position:absolute;left:0pt;margin-left:261.25pt;margin-top:128.65pt;height:44.25pt;width:128.25pt;z-index:251660288;mso-width-relative:page;mso-height-relative:page;" fillcolor="#FFFFFF" filled="t" stroked="t" coordsize="21600,21600" o:gfxdata="UEsDBAoAAAAAAIdO4kAAAAAAAAAAAAAAAAAEAAAAZHJzL1BLAwQUAAAACACHTuJA5IHWYNwAAAAL&#10;AQAADwAAAGRycy9kb3ducmV2LnhtbE2Py07DMBBF90j8gzVI7KjTNCFtyKQSSO2CHYWisHPiIYmI&#10;xyF2H/D1mBUsR3N077nF+mwGcaTJ9ZYR5rMIBHFjdc8twsvz5mYJwnnFWg2WCeGLHKzLy4tC5dqe&#10;+ImOO9+KEMIuVwid92MupWs6MsrN7Egcfu92MsqHc2qlntQphJtBxlF0K43qOTR0aqSHjpqP3cEg&#10;JPff5vG1HjfVfruvolVTbd8+E8Trq3l0B8LT2f/B8Ksf1KEMTrU9sHZiQEjjOA0oQpxmCxCByLJV&#10;WFcjLJJ0CbIs5P8N5Q9QSwMEFAAAAAgAh07iQDUSLvNoAgAACAUAAA4AAABkcnMvZTJvRG9jLnht&#10;bK1UTW/bMAy9D9h/EHRvHbuJ0wR1iiJFhwH7KNrtByiSbGuTRE1S4nS/frTsdm67Qw/zwRBN6pGP&#10;j/TF5dFocpA+KLAVzU9nlEjLQSjbVPT7t5uTc0pCZFYwDVZW9EEGerl5/+6ic2tZQAtaSE8QxIZ1&#10;5yraxujWWRZ4Kw0Lp+CkRWcN3rCIpm8y4VmH6EZnxWxWZh144TxwGQJ+vR6cdET0bwGEulZcXgPf&#10;G2njgOqlZhEphVa5QDep2rqWPH6t6yAj0RVFpjG9MQmed/0721ywdeOZaxUfS2BvKeEFJ8OUxaRP&#10;UNcsMrL36hWUUdxDgDqecjDZQCR1BFnksxe9uW+Zk4kLtjq4p6aH/wfLvxxuPVECJ6GgxDKDil/t&#10;I6TUpOz707mwxrB7d+t7hsF9Av4zEAvbltlGXnkPXSuZwKryPj57dqE3Al4lu+4zCERniJ5aday9&#10;6QGxCeSYFHl4UkQeI+H4MS+L8+VyQQlH36LMV3juU7D1423nQ/wgwZD+UNFOikbewd6KO9R+y7SG&#10;fUzp2OFTiEkiMfJk4kdOSW00Kn5gmpzkxTJfzceZmERhZyZRRZEvirPXUWfTqLwsy+VY6pgZi34s&#10;NvURtBI3Sutk+Ga31Z5gGRW9Sc94OUzDtCVdRVeLYpEoPfOFKcQsPf+CMCri+mplKno+DdJ2VK4X&#10;axA9HnfHUf8diAfU0MOwQPj7wEML/jclHS5PRcOvPfOSEv3R4hys8vm837ZkzBfLAg0/9eymHmY5&#10;QlU0UjIct3HY0L3zqmkxU57oWugns1bxcciGqsa6cUHSYIzL3G/g1E5Rf39gm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kgdZg3AAAAAsBAAAPAAAAAAAAAAEAIAAAACIAAABkcnMvZG93bnJldi54&#10;bWxQSwECFAAUAAAACACHTuJANRIu82gCAAAIBQAADgAAAAAAAAABACAAAAArAQAAZHJzL2Uyb0Rv&#10;Yy54bWxQSwUGAAAAAAYABgBZAQAABQYAAAAA&#10;" adj="-16674,-37049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通过培养管理，也可以进入选课中心。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057525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2087880</wp:posOffset>
                </wp:positionV>
                <wp:extent cx="2047875" cy="1123950"/>
                <wp:effectExtent l="19050" t="476250" r="9525" b="9525"/>
                <wp:wrapNone/>
                <wp:docPr id="11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123950"/>
                        </a:xfrm>
                        <a:prstGeom prst="wedgeRoundRectCallout">
                          <a:avLst>
                            <a:gd name="adj1" fmla="val -49537"/>
                            <a:gd name="adj2" fmla="val -9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进入选课中心后，可以看到相应的选课类别，以及选课时间。点击后面的进入选课，即可进入到相应的选课类别中。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62" type="#_x0000_t62" style="position:absolute;left:0pt;margin-left:200.25pt;margin-top:164.4pt;height:88.5pt;width:161.25pt;z-index:251662336;mso-width-relative:page;mso-height-relative:page;" fillcolor="#FFFFFF" filled="t" stroked="t" coordsize="21600,21600" o:gfxdata="UEsDBAoAAAAAAIdO4kAAAAAAAAAAAAAAAAAEAAAAZHJzL1BLAwQUAAAACACHTuJA+CO1stkAAAAL&#10;AQAADwAAAGRycy9kb3ducmV2LnhtbE2PMU/DMBCFdyT+g3WV2Khdt6FRiNMBhJigaujAeI3dOGps&#10;h9hNy7/nmGA83dN731durq5nkxljF7yCxVwAM74JuvOtgv3Hy30OLCb0GvvgjYJvE2FT3d6UWOhw&#10;8Tsz1allVOJjgQpsSkPBeWyscRjnYTCefscwOkx0ji3XI16o3PVcCvHAHXaeFiwO5sma5lSfnYKj&#10;fMvC/hWnzy9Zr1fIt8/vdqvU3WwhHoElc01/YfjFJ3SoiOkQzl5H1itYCZFRVMFS5uRAibVckt1B&#10;QSayHHhV8v8O1Q9QSwMEFAAAAAgAh07iQAgYcjdmAgAABwUAAA4AAABkcnMvZTJvRG9jLnhtbK1U&#10;TW/bMAy9D9h/EHRvHbv5Rp2iSNFhQLcV7fYDFEm2tUmiJilxul8/WnY7p730MB8M0qQe+fhEX14d&#10;jSYH6YMCW9L8fEKJtByEsnVJf3y/PVtSEiKzgmmwsqRPMtCrzccPl61bywIa0EJ6giA2rFtX0iZG&#10;t86ywBtpWDgHJy0GK/CGRXR9nQnPWkQ3Oismk3nWghfOA5ch4NebPkgHRP8eQKgqxeUN8L2RNvao&#10;XmoWkVJolAt0k7qtKsnjt6oKMhJdUmQa0xuLoL3r3tnmkq1rz1yj+NACe08LrzgZpiwWfYG6YZGR&#10;vVdvoIziHgJU8ZyDyXoiaSLIIp+8ms1jw5xMXHDUwb0MPfw/WP71cO+JEngTckosM6j49T5CKk2W&#10;3XxaF9aY9ujufccwuDvgvwKxsG2YreW199A2kgnsKu/ys5MDnRPwKNm1X0AgOkP0NKpj5U0HiEMg&#10;x6TI04si8hgJx4/FZLpYLmaUcIzleXGxmiXNMrZ+Pu58iJ8kGNIZJW2lqOUD7K14QPG3TGvYx1SP&#10;He5CTBqJgSgTP5F0ZTRKfmCanE1Xs4vFcCdGScVJ0mqCz9uki3FSPp/PExA2OtRF67nVNEbQStwq&#10;rZPj691We4JNlPQ2PWmSOO1xmrakLelqVswSoZNYGEN0HfY9YtWTNKMibq9WpqTLcZK2g3CdVr3m&#10;8bg7DvLvQDyhhB76/cG/BxoN+D+UtLg7JQ2/98xLSvRni9dglU+n3bIlZzpbFOj4cWQ3jjDLEaqk&#10;kZLe3MZ+QffOq7rBSnmia6G7mJWKz3es72roG/cDrZMFHPsp69//a/M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+CO1stkAAAALAQAADwAAAAAAAAABACAAAAAiAAAAZHJzL2Rvd25yZXYueG1sUEsB&#10;AhQAFAAAAAgAh07iQAgYcjdmAgAABwUAAA4AAAAAAAAAAQAgAAAAKAEAAGRycy9lMm9Eb2MueG1s&#10;UEsFBgAAAAAGAAYAWQEAAAAGAAAAAA==&#10;" adj="100,-864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进入选课中心后，可以看到相应的选课类别，以及选课时间。点击后面的进入选课，即可进入到相应的选课类别中。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87445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进入体育课选课。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1102995</wp:posOffset>
                </wp:positionV>
                <wp:extent cx="3274060" cy="1333500"/>
                <wp:effectExtent l="521970" t="755650" r="13970" b="6350"/>
                <wp:wrapNone/>
                <wp:docPr id="10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060" cy="1333500"/>
                        </a:xfrm>
                        <a:prstGeom prst="wedgeRoundRectCallout">
                          <a:avLst>
                            <a:gd name="adj1" fmla="val -64913"/>
                            <a:gd name="adj2" fmla="val -1052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进入体育课选课类别后，点击【本学期计划选课】，进入体育课课程信息。选自己喜欢的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项目和老师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点操作一栏的【选课】，就可以选中该课程。</w:t>
                            </w:r>
                            <w:r>
                              <w:rPr>
                                <w:rFonts w:hint="eastAsia"/>
                              </w:rPr>
                              <w:t>也可以进入【选课结果查看及退选】，进行选课结果查看，或者退选自己不喜欢的课程。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62" type="#_x0000_t62" style="position:absolute;left:0pt;margin-left:121.4pt;margin-top:86.85pt;height:105pt;width:257.8pt;z-index:251663360;mso-width-relative:page;mso-height-relative:page;" fillcolor="#FFFFFF" filled="t" stroked="t" coordsize="21600,21600" o:gfxdata="UEsDBAoAAAAAAIdO4kAAAAAAAAAAAAAAAAAEAAAAZHJzL1BLAwQUAAAACACHTuJAX3gYm9kAAAAL&#10;AQAADwAAAGRycy9kb3ducmV2LnhtbE2PwU7DMBBE70j8g7VI3KjdtDRpGqdCCBAXQC18gBsviSG2&#10;I9tp079nOcFxdkYzb6vtZHt2xBCNdxLmMwEMXeO1ca2Ej/fHmwJYTMpp1XuHEs4YYVtfXlSq1P7k&#10;dnjcp5ZRiYulktClNJScx6ZDq+LMD+jI+/TBqkQytFwHdaJy2/NMiBW3yjha6NSA9x023/vRSvhS&#10;T88vq3DeTeJ1bZJ5eNPjHZfy+mouNsASTukvDL/4hA41MR386HRkvYRsmRF6IiNf5MAokd8WS2AH&#10;CYuCLryu+P8f6h9QSwMEFAAAAAgAh07iQKUo0bpnAgAACQUAAA4AAABkcnMvZTJvRG9jLnhtbK1U&#10;207cMBB9r9R/sPwOuewFiMgitIiqUi8I2g/wxk7i1va4trNZ+vWdOIFmoQ88NA+RJzM+M2fOTC6v&#10;DlqRvXBegilpdppSIkwFXJqmpN+/3Z6cU+IDM5wpMKKkj8LTq837d5e9LUQOLSguHEEQ44velrQN&#10;wRZJ4qtWaOZPwQqDzhqcZgFN1yTcsR7RtUryNF0nPThuHVTCe/x6MzrphOjeAgh1LStxA1WnhQkj&#10;qhOKBaTkW2k93cRq61pU4WtdexGIKikyDfGNSfC8G97J5pIVjWO2ldVUAntLCS84aSYNJn2GumGB&#10;kc7JV1BaVg481OG0Ap2MRGJHkEWWvujNQ8usiFyw1d4+N93/P9jqy/7OEclxErAlhmlU/LoLEFOT&#10;bDk0qLe+wLgHe+cGit5+guqnJwa2LTONuHYO+lYwjmVlQ3xydGEwPF4lu/4zcIRnCB97daidHgCx&#10;C+QQJXl8lkQcAqnw4yI/W6ZrLK1CX7ZYLFZpFC1hxdN163z4IECT4VDSXvBG3ENn+D2qv2VKQRdi&#10;Prb/5EMUiU9MGf+RUVJrhZrvmSIn6+VFtpiGYhaUHwVl6So/X72OWsyjsvV6fRa7wYopMdb8VGvs&#10;IyjJb6VS0XDNbqscwSpKehuf6bKfhylD+pJerPJVZHTk83OIND7/gtAy4P4qqUt6Pg9SZlJuEGsU&#10;PRx2h0n/HfBH1NDBuEH4/8BDC+43JT1uT0n9r445QYn6aHAOLrLlcli3aCxXZzkabu7ZzT3MVAhV&#10;0kDJeNyGcUU762TTYqYs0jUwjGYtw9OQjVVNdeOG4OloBed2jPr7B9v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94GJvZAAAACwEAAA8AAAAAAAAAAQAgAAAAIgAAAGRycy9kb3ducmV2LnhtbFBL&#10;AQIUABQAAAAIAIdO4kClKNG6ZwIAAAkFAAAOAAAAAAAAAAEAIAAAACgBAABkcnMvZTJvRG9jLnht&#10;bFBLBQYAAAAABgAGAFkBAAABBgAAAAA=&#10;" adj="-3221,-11942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进入体育课选课类别后，点击【本学期计划选课】，进入体育课课程信息。选自己喜欢的</w:t>
                      </w:r>
                      <w:r>
                        <w:rPr>
                          <w:rFonts w:hint="eastAsia"/>
                          <w:lang w:eastAsia="zh-CN"/>
                        </w:rPr>
                        <w:t>项目和老师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rFonts w:hint="eastAsia"/>
                          <w:lang w:eastAsia="zh-CN"/>
                        </w:rPr>
                        <w:t>点操作一栏的【选课】，就可以选中该课程。</w:t>
                      </w:r>
                      <w:r>
                        <w:rPr>
                          <w:rFonts w:hint="eastAsia"/>
                        </w:rPr>
                        <w:t>也可以进入【选课结果查看及退选】，进行选课结果查看，或者退选自己不喜欢的课程。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834005"/>
            <wp:effectExtent l="19050" t="0" r="2540" b="0"/>
            <wp:docPr id="1" name="图片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388870"/>
            <wp:effectExtent l="0" t="0" r="381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进入思政课选课。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830580</wp:posOffset>
                </wp:positionV>
                <wp:extent cx="3248025" cy="1333500"/>
                <wp:effectExtent l="1046480" t="480695" r="10795" b="14605"/>
                <wp:wrapNone/>
                <wp:docPr id="9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0"/>
                        </a:xfrm>
                        <a:prstGeom prst="wedgeRoundRectCallout">
                          <a:avLst>
                            <a:gd name="adj1" fmla="val -81065"/>
                            <a:gd name="adj2" fmla="val -851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进入思政课选课类别后，思政课安排在公选课当中。点击【公选课选课】进入思政课课程信息。其余的操作跟选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体育课</w:t>
                            </w:r>
                            <w:r>
                              <w:rPr>
                                <w:rFonts w:hint="eastAsia"/>
                              </w:rPr>
                              <w:t>一样，选中自己喜欢的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课程和老师</w:t>
                            </w:r>
                            <w:r>
                              <w:rPr>
                                <w:rFonts w:hint="eastAsia"/>
                              </w:rPr>
                              <w:t>就可以。也可以进入【选课结果查看及退选】，进行选课结果查看，或者退选自己不喜欢的课程。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62" type="#_x0000_t62" style="position:absolute;left:0pt;margin-left:150pt;margin-top:65.4pt;height:105pt;width:255.75pt;z-index:251664384;mso-width-relative:page;mso-height-relative:page;" fillcolor="#FFFFFF" filled="t" stroked="t" coordsize="21600,21600" o:gfxdata="UEsDBAoAAAAAAIdO4kAAAAAAAAAAAAAAAAAEAAAAZHJzL1BLAwQUAAAACACHTuJAVfrNdtUAAAAL&#10;AQAADwAAAGRycy9kb3ducmV2LnhtbE2PwU7DMBBE70j8g7VI3Kht0qKSxukB0QucSPsB29iNo8br&#10;KHba8vcsJzjuzGj2TbW9hUFc3JT6SAb0QoFw1EbbU2fgsN89rUGkjGRxiOQMfLsE2/r+rsLSxit9&#10;uUuTO8EllEo04HMeSylT613AtIijI/ZOcQqY+Zw6aSe8cnkY5LNSLzJgT/zB4+jevGvPzRwM7A5p&#10;fvVFE/p9+HjX509aLZGMeXzQagMiu1v+C8MvPqNDzUzHOJNNYjBQKMVbMhuF4g2cWGu9AnFka8mK&#10;rCv5f0P9A1BLAwQUAAAACACHTuJAXa+tkmMCAAAHBQAADgAAAGRycy9lMm9Eb2MueG1srVTbbtQw&#10;EH1H4h8sv7e57IVt1GxVbVWEVKBq4QO8jpMYbI+xnc2Wr2fipCUtCPWBPEQzmfGZOXM8Ob84akUO&#10;wnkJpqTZaUqJMBwqaZqSfv1yfbKhxAdmKqbAiJI+CE8vtm/fnPe2EDm0oCrhCIIYX/S2pG0ItkgS&#10;z1uhmT8FKwwGa3CaBXRdk1SO9YiuVZKn6TrpwVXWARfe49erMUgnRPcaQKhrycUV8E4LE0ZUJxQL&#10;SMm30nq6jd3WteDhc117EYgqKTIN8Y1F0N4P72R7zorGMdtKPrXAXtPCC06aSYNFn6CuWGCkc/IP&#10;KC25Aw91OOWgk5FInAiyyNIXs7lvmRWRC47a26eh+/8Hyz8dbh2RVUnPKDFMo+CXXYBYmWSrYT69&#10;9QWm3dtbNzD09gb4d08M7FpmGnHpHPStYBV2lQ35ybMDg+PxKNn3H6FCeIbwcVTH2ukBEIdAjlGR&#10;hydFxDEQjh8X+XKT5itKOMayxWKxSqNmCSsej1vnw3sBmgxGSXtRNeIOOlPdofg7phR0IdZjhxsf&#10;okbVxJRV3zJKaq1Q8gNT5GSTpevIGYWcJeXPk1bZMp8uzixpMU/K1uv1uzgMVkx1seXHVuMYQcnq&#10;WioVHdfsd8oRbKKk1/GZDvt5mjKkR6FWOJB/Q6Tx+RuElgG3V0ld0s08SZlJuEGrUfNw3B8n+fdQ&#10;PaCEDsb9wb8HGi24n5T0uDsl9T865gQl6oPBa3CWLZfDskVnuXqXo+Pmkf08wgxHqJIGSkZzF8YF&#10;7ayTTYuVskjXwHAzaxke79jY1dQ37gdazxZw7ses3/+v7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V+s121QAAAAsBAAAPAAAAAAAAAAEAIAAAACIAAABkcnMvZG93bnJldi54bWxQSwECFAAUAAAA&#10;CACHTuJAXa+tkmMCAAAHBQAADgAAAAAAAAABACAAAAAkAQAAZHJzL2Uyb0RvYy54bWxQSwUGAAAA&#10;AAYABgBZAQAA+QUAAAAA&#10;" adj="-6710,-7591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进入思政课选课类别后，思政课安排在公选课当中。点击【公选课选课】进入思政课课程信息。其余的操作跟选</w:t>
                      </w:r>
                      <w:r>
                        <w:rPr>
                          <w:rFonts w:hint="eastAsia"/>
                          <w:lang w:eastAsia="zh-CN"/>
                        </w:rPr>
                        <w:t>体育课</w:t>
                      </w:r>
                      <w:r>
                        <w:rPr>
                          <w:rFonts w:hint="eastAsia"/>
                        </w:rPr>
                        <w:t>一样，选中自己喜欢的</w:t>
                      </w:r>
                      <w:r>
                        <w:rPr>
                          <w:rFonts w:hint="eastAsia"/>
                          <w:lang w:eastAsia="zh-CN"/>
                        </w:rPr>
                        <w:t>课程和老师</w:t>
                      </w:r>
                      <w:r>
                        <w:rPr>
                          <w:rFonts w:hint="eastAsia"/>
                        </w:rPr>
                        <w:t>就可以。也可以进入【选课结果查看及退选】，进行选课结果查看，或者退选自己不喜欢的课程。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792730"/>
            <wp:effectExtent l="0" t="0" r="0" b="0"/>
            <wp:docPr id="4" name="图片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查看个人课表。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1135380</wp:posOffset>
                </wp:positionV>
                <wp:extent cx="1876425" cy="1657350"/>
                <wp:effectExtent l="2581275" t="5715" r="9525" b="13335"/>
                <wp:wrapNone/>
                <wp:docPr id="8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657350"/>
                        </a:xfrm>
                        <a:prstGeom prst="wedgeRoundRectCallout">
                          <a:avLst>
                            <a:gd name="adj1" fmla="val -184009"/>
                            <a:gd name="adj2" fmla="val -167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选完课程之后，在选课的下方可以查看个人课表，也可以进入【培养管理】，进入【学期理论课表】，查询到的就是学生的个人课表。没有安排时间地点的课程将会在下方显示。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62" type="#_x0000_t62" style="position:absolute;left:0pt;margin-left:279pt;margin-top:89.4pt;height:130.5pt;width:147.75pt;z-index:251665408;mso-width-relative:page;mso-height-relative:page;" fillcolor="#FFFFFF" filled="t" stroked="t" coordsize="21600,21600" o:gfxdata="UEsDBAoAAAAAAIdO4kAAAAAAAAAAAAAAAAAEAAAAZHJzL1BLAwQUAAAACACHTuJAX12agNcAAAAL&#10;AQAADwAAAGRycy9kb3ducmV2LnhtbE2PwU7DMBBE70j8g7VIXBB1SjE1IU4lkEAcaSn3bbwkEbEd&#10;2W4a/p7lBMfVjGbfqzazG8REMfXBG1guChDkm2B73xrYvz9faxApo7c4BE8GvinBpj4/q7C04eS3&#10;NO1yK3jEpxINdDmPpZSp6chhWoSRPGefITrMfMZW2ognHneDvCmKO+mw9/yhw5GeOmq+dkdnYLza&#10;5zW9fbzi1kal+7l5nF6SMZcXy+IBRKY5/5XhF5/RoWamQzh6m8RgQCnNLpmDtWYHbmi1UiAOBm5X&#10;9xpkXcn/DvUPUEsDBBQAAAAIAIdO4kDzRgHGYgIAAAgFAAAOAAAAZHJzL2Uyb0RvYy54bWytVNtu&#10;2zAMfR+wfxD03tpOE+eCOkWRosOAbiva7QMUSba1SaInyXG6rx8tu53bDkMf5geDNKlD8hzR5xdH&#10;o8lBOq/AFjQ7TSmRloNQtirot6/XJytKfGBWMA1WFvRBenqxff/uvGs2cgY1aCEdQRDrN11T0DqE&#10;ZpMkntfSMH8KjbQYLMEZFtB1VSIc6xDd6GSWpnnSgRONAy69x69XQ5COiO4tgFCWissr4K2RNgyo&#10;TmoWcCRfq8bTbey2LCUPX8rSy0B0QXHSEN9YBO19/06252xTOdbUio8tsLe08GImw5TFok9QVyww&#10;0jr1Csoo7sBDGU45mGQYJDKCU2TpC27ua9bIOAtS7Zsn0v3/g+WfD7eOKFFQlN0yg4JftgFiZZIt&#10;e366xm8w7b65df2EvrkB/sMTC7ua2UpeOgddLZnArrI+P3l2oHc8HiX77hMIhGcIH6k6ls70gEgC&#10;OUZFHp4UkcdAOH7MVst8PltQwjGW5Yvl2SJqlrDN4/HG+fBBgiG9UdBOikreQWvFHYq/Y1pDG2I9&#10;drjxIWokxkmZ+J5RUhqNkh+YJifZap6m6/FSTLJmz7Py5Wr2OulsmpTleR7Zw07Hwmg99hp5BK3E&#10;tdI6Oq7a77Qj2EVBr+MTqUS6p2nakq6g6wUy8m+IND5/gzAq4PpqZVDxaZK2o3K9WIPo4bg/jvrv&#10;QTyghg6GBcLfBxo1uF+UdLg8BfU/W+YkJfqjxXuwzubzftuiM18sZ+i4aWQ/jTDLEaqggZLB3IVh&#10;Q9vGqarGSlkc10J/NUsVHi/Z0NXYNy4IWs82cOrHrD8/sO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12agNcAAAALAQAADwAAAAAAAAABACAAAAAiAAAAZHJzL2Rvd25yZXYueG1sUEsBAhQAFAAA&#10;AAgAh07iQPNGAcZiAgAACAUAAA4AAAAAAAAAAQAgAAAAJgEAAGRycy9lMm9Eb2MueG1sUEsFBgAA&#10;AAAGAAYAWQEAAPoFAAAAAA==&#10;" adj="-28946,7175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选完课程之后，在选课的下方可以查看个人课表，也可以进入【培养管理】，进入【学期理论课表】，查询到的就是学生的个人课表。没有安排时间地点的课程将会在下方显示。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34105"/>
            <wp:effectExtent l="19050" t="0" r="2540" b="0"/>
            <wp:docPr id="13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查看选课日志。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2409825</wp:posOffset>
                </wp:positionV>
                <wp:extent cx="2171700" cy="857250"/>
                <wp:effectExtent l="762000" t="965835" r="19050" b="5715"/>
                <wp:wrapNone/>
                <wp:docPr id="7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57250"/>
                        </a:xfrm>
                        <a:prstGeom prst="wedgeRoundRectCallout">
                          <a:avLst>
                            <a:gd name="adj1" fmla="val -83625"/>
                            <a:gd name="adj2" fmla="val -16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进入选课类别之后，进入【退课日志查看】，可以看到自己曾经退过的课程，也就是退课记录。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62" type="#_x0000_t62" style="position:absolute;left:0pt;margin-left:201.75pt;margin-top:189.75pt;height:67.5pt;width:171pt;z-index:251666432;mso-width-relative:page;mso-height-relative:page;" fillcolor="#FFFFFF" filled="t" stroked="t" coordsize="21600,21600" o:gfxdata="UEsDBAoAAAAAAIdO4kAAAAAAAAAAAAAAAAAEAAAAZHJzL1BLAwQUAAAACACHTuJAMhYtPdkAAAAL&#10;AQAADwAAAGRycy9kb3ducmV2LnhtbE2Py07DMBBF95X6D9YgsWvtNAmFEKdSkdixoRTYTmKTRMR2&#10;GjsP+HqGFezuaI7unMkPi+nYpAffOish2gpg2lZOtbaWcH553NwC8wGtws5ZLeFLezgU61WOmXKz&#10;fdbTKdSMSqzPUEITQp9x7qtGG/Rb12tLuw83GAw0DjVXA85Ubjq+E+KGG2wtXWiw1w+Nrj5Po5Gw&#10;VBOe5/Etvlye+tfyuHsX3yqW8voqEvfAgl7CHwy/+qQOBTmVbrTKs05CIuKUUAnx/o4CEfskpVBK&#10;SKMkBV7k/P8PxQ9QSwMEFAAAAAgAh07iQJmM0UJiAgAABwUAAA4AAABkcnMvZTJvRG9jLnhtbK1U&#10;227bMAx9H7B/EPTeOk6bS406RZGiw4Bdinb7AEWSbW2SqElynO7rR8tu57TA0If5wSBN6vCQR/Tl&#10;1cFospc+KLAlzU9nlEjLQShbl/T7t9uTNSUhMiuYBitL+igDvdq8f3fZuULOoQEtpCcIYkPRuZI2&#10;MboiywJvpGHhFJy0GKzAGxbR9XUmPOsQ3ehsPpstsw68cB64DAG/3gxBOiL6twBCVSkub4C3Rto4&#10;oHqpWcSWQqNcoJvEtqokj1+rKshIdEmx05jeWATtXf/ONpesqD1zjeIjBfYWCi96MkxZLPoMdcMi&#10;I61Xr6CM4h4CVPGUg8mGRtJEsIt89mI2Dw1zMvWCow7ueejh/8HyL/s7T5Qo6YoSywwKft1GSJVJ&#10;vu7n07lQYNqDu/N9h8F9Av4zEAvbhtlaXnsPXSOZQFZ5n58dHeidgEfJrvsMAuEZwqdRHSpvekAc&#10;AjkkRR6fFZGHSDh+nOerfDVDsTjG1ovVfJEky1jxdNr5ED9IMKQ3StpJUct7aK24R+23TGtoYyrH&#10;9p9CTBKJsVEmfuSUVEaj4numycn6bDlfjFdikjQ/SsqXM3xeZ51Ns/LlcrlKw2DFWBg5P3FNYwSt&#10;xK3SOjm+3m21J8iipLfpGQ+HaZq2pCvpxQJJ/huiZzhwxKpHEEZF3F6tDI5zmqTtKFyv1aB5POwO&#10;o/w7EI8ooYdhf/DvgUYD/jclHe5OScOvlnlJif5o8Rpc5Ofn/bIl5xxVQ8dPI7tphFmOUCWNlAzm&#10;Ng4L2jqv6gYr5aldC/3NrFR8umMDq5E37gdaRws49VPW3//X5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yFi092QAAAAsBAAAPAAAAAAAAAAEAIAAAACIAAABkcnMvZG93bnJldi54bWxQSwECFAAU&#10;AAAACACHTuJAmYzRQmICAAAHBQAADgAAAAAAAAABACAAAAAoAQAAZHJzL2Uyb0RvYy54bWxQSwUG&#10;AAAAAAYABgBZAQAA/AUAAAAA&#10;" adj="-7263,-2376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进入选课类别之后，进入【退课日志查看】，可以看到自己曾经退过的课程，也就是退课记录。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34105"/>
            <wp:effectExtent l="19050" t="0" r="2540" b="0"/>
            <wp:docPr id="14" name="图片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b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FF4027"/>
    <w:multiLevelType w:val="multilevel"/>
    <w:tmpl w:val="56FF402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hZTQxOWU5NGJkODk3ZDM0MTA0YzllNjRhZDBhY2YifQ=="/>
  </w:docVars>
  <w:rsids>
    <w:rsidRoot w:val="00012A15"/>
    <w:rsid w:val="00012A15"/>
    <w:rsid w:val="00016D19"/>
    <w:rsid w:val="00036B81"/>
    <w:rsid w:val="0006722D"/>
    <w:rsid w:val="000808DF"/>
    <w:rsid w:val="00095AB6"/>
    <w:rsid w:val="000A1301"/>
    <w:rsid w:val="000A2FCF"/>
    <w:rsid w:val="000C592C"/>
    <w:rsid w:val="000E6D65"/>
    <w:rsid w:val="000F6C09"/>
    <w:rsid w:val="0010171C"/>
    <w:rsid w:val="00124194"/>
    <w:rsid w:val="00136C0C"/>
    <w:rsid w:val="00143969"/>
    <w:rsid w:val="00145967"/>
    <w:rsid w:val="00165D3D"/>
    <w:rsid w:val="00191C7F"/>
    <w:rsid w:val="00196076"/>
    <w:rsid w:val="0019776F"/>
    <w:rsid w:val="001A0859"/>
    <w:rsid w:val="001A2F32"/>
    <w:rsid w:val="001A36E2"/>
    <w:rsid w:val="001B4A15"/>
    <w:rsid w:val="001C49C6"/>
    <w:rsid w:val="001E4150"/>
    <w:rsid w:val="001F665F"/>
    <w:rsid w:val="002048C1"/>
    <w:rsid w:val="0021195E"/>
    <w:rsid w:val="00222E95"/>
    <w:rsid w:val="00260706"/>
    <w:rsid w:val="00265D8E"/>
    <w:rsid w:val="002B34A0"/>
    <w:rsid w:val="002F2453"/>
    <w:rsid w:val="003042A5"/>
    <w:rsid w:val="003051B0"/>
    <w:rsid w:val="00306AAC"/>
    <w:rsid w:val="003145A2"/>
    <w:rsid w:val="00322BC2"/>
    <w:rsid w:val="00333D32"/>
    <w:rsid w:val="003428AD"/>
    <w:rsid w:val="0035074A"/>
    <w:rsid w:val="00353778"/>
    <w:rsid w:val="00362B37"/>
    <w:rsid w:val="00383609"/>
    <w:rsid w:val="00386157"/>
    <w:rsid w:val="0039793C"/>
    <w:rsid w:val="003D33E3"/>
    <w:rsid w:val="003E586F"/>
    <w:rsid w:val="00421643"/>
    <w:rsid w:val="00473B88"/>
    <w:rsid w:val="004835EA"/>
    <w:rsid w:val="004930DB"/>
    <w:rsid w:val="004A1674"/>
    <w:rsid w:val="004A76FA"/>
    <w:rsid w:val="004B5331"/>
    <w:rsid w:val="004C0ABF"/>
    <w:rsid w:val="004C5F73"/>
    <w:rsid w:val="004C6A0E"/>
    <w:rsid w:val="004D0295"/>
    <w:rsid w:val="004D2C14"/>
    <w:rsid w:val="004E2DF2"/>
    <w:rsid w:val="005019FB"/>
    <w:rsid w:val="00506C61"/>
    <w:rsid w:val="005327B4"/>
    <w:rsid w:val="00540EEF"/>
    <w:rsid w:val="0054650A"/>
    <w:rsid w:val="005A03F8"/>
    <w:rsid w:val="005A251D"/>
    <w:rsid w:val="005A6E8F"/>
    <w:rsid w:val="005C3215"/>
    <w:rsid w:val="005D0F98"/>
    <w:rsid w:val="006058C2"/>
    <w:rsid w:val="00617A20"/>
    <w:rsid w:val="0063315E"/>
    <w:rsid w:val="006443F0"/>
    <w:rsid w:val="0068247E"/>
    <w:rsid w:val="006D5905"/>
    <w:rsid w:val="006E28DA"/>
    <w:rsid w:val="006F3C00"/>
    <w:rsid w:val="007049FD"/>
    <w:rsid w:val="007123C0"/>
    <w:rsid w:val="007175EE"/>
    <w:rsid w:val="0072435B"/>
    <w:rsid w:val="00730A97"/>
    <w:rsid w:val="007430FA"/>
    <w:rsid w:val="00743F8A"/>
    <w:rsid w:val="00775441"/>
    <w:rsid w:val="00792C8F"/>
    <w:rsid w:val="007A6BCF"/>
    <w:rsid w:val="007B4846"/>
    <w:rsid w:val="007B621F"/>
    <w:rsid w:val="007E3929"/>
    <w:rsid w:val="007F6A60"/>
    <w:rsid w:val="00811CD9"/>
    <w:rsid w:val="008124FD"/>
    <w:rsid w:val="00831B52"/>
    <w:rsid w:val="0083646C"/>
    <w:rsid w:val="00837466"/>
    <w:rsid w:val="00841F03"/>
    <w:rsid w:val="00877276"/>
    <w:rsid w:val="008C1B7F"/>
    <w:rsid w:val="008C2A63"/>
    <w:rsid w:val="008C7390"/>
    <w:rsid w:val="008E30C9"/>
    <w:rsid w:val="008E4B7C"/>
    <w:rsid w:val="00901FCE"/>
    <w:rsid w:val="00907E57"/>
    <w:rsid w:val="009176E3"/>
    <w:rsid w:val="00945E22"/>
    <w:rsid w:val="00947800"/>
    <w:rsid w:val="00951BAB"/>
    <w:rsid w:val="009643DF"/>
    <w:rsid w:val="009923FD"/>
    <w:rsid w:val="009C22C6"/>
    <w:rsid w:val="009C3CD9"/>
    <w:rsid w:val="009D45EB"/>
    <w:rsid w:val="009D59A6"/>
    <w:rsid w:val="00A07A6E"/>
    <w:rsid w:val="00A160C4"/>
    <w:rsid w:val="00A21B0B"/>
    <w:rsid w:val="00A360F7"/>
    <w:rsid w:val="00A5341F"/>
    <w:rsid w:val="00A62AFF"/>
    <w:rsid w:val="00AB6CA4"/>
    <w:rsid w:val="00AD5E66"/>
    <w:rsid w:val="00AE465B"/>
    <w:rsid w:val="00AE68B9"/>
    <w:rsid w:val="00AF4052"/>
    <w:rsid w:val="00B0360E"/>
    <w:rsid w:val="00B056D3"/>
    <w:rsid w:val="00B06BF1"/>
    <w:rsid w:val="00B24CC7"/>
    <w:rsid w:val="00B27F9D"/>
    <w:rsid w:val="00B41C30"/>
    <w:rsid w:val="00B44898"/>
    <w:rsid w:val="00B507BC"/>
    <w:rsid w:val="00B54433"/>
    <w:rsid w:val="00B869D1"/>
    <w:rsid w:val="00B90757"/>
    <w:rsid w:val="00BB1A49"/>
    <w:rsid w:val="00BE71F2"/>
    <w:rsid w:val="00BF4088"/>
    <w:rsid w:val="00BF5B0B"/>
    <w:rsid w:val="00C00E3D"/>
    <w:rsid w:val="00C10CBB"/>
    <w:rsid w:val="00C12254"/>
    <w:rsid w:val="00C363D0"/>
    <w:rsid w:val="00C6767F"/>
    <w:rsid w:val="00C902E4"/>
    <w:rsid w:val="00CA5FD9"/>
    <w:rsid w:val="00CB30AC"/>
    <w:rsid w:val="00CC2D3D"/>
    <w:rsid w:val="00CD28A3"/>
    <w:rsid w:val="00CE21F3"/>
    <w:rsid w:val="00CF3FF6"/>
    <w:rsid w:val="00CF7720"/>
    <w:rsid w:val="00D04A92"/>
    <w:rsid w:val="00D1618C"/>
    <w:rsid w:val="00D27381"/>
    <w:rsid w:val="00D274FA"/>
    <w:rsid w:val="00D40222"/>
    <w:rsid w:val="00D468E4"/>
    <w:rsid w:val="00D51DAF"/>
    <w:rsid w:val="00D63FFA"/>
    <w:rsid w:val="00D67218"/>
    <w:rsid w:val="00D73998"/>
    <w:rsid w:val="00D81177"/>
    <w:rsid w:val="00D910DE"/>
    <w:rsid w:val="00D95CDA"/>
    <w:rsid w:val="00D96F9E"/>
    <w:rsid w:val="00DD67F0"/>
    <w:rsid w:val="00E03854"/>
    <w:rsid w:val="00E24888"/>
    <w:rsid w:val="00E315E9"/>
    <w:rsid w:val="00E44D0B"/>
    <w:rsid w:val="00E51017"/>
    <w:rsid w:val="00EB0E26"/>
    <w:rsid w:val="00ED08C7"/>
    <w:rsid w:val="00ED390B"/>
    <w:rsid w:val="00ED78D9"/>
    <w:rsid w:val="00F00230"/>
    <w:rsid w:val="00F04C16"/>
    <w:rsid w:val="00F062B4"/>
    <w:rsid w:val="00F1005E"/>
    <w:rsid w:val="00F13D3A"/>
    <w:rsid w:val="00F174AC"/>
    <w:rsid w:val="00F22FD2"/>
    <w:rsid w:val="00F3357D"/>
    <w:rsid w:val="00F54521"/>
    <w:rsid w:val="00F630FC"/>
    <w:rsid w:val="00F9194B"/>
    <w:rsid w:val="00F94A49"/>
    <w:rsid w:val="00FB124A"/>
    <w:rsid w:val="00FB5C58"/>
    <w:rsid w:val="00FC5A97"/>
    <w:rsid w:val="00FE18D6"/>
    <w:rsid w:val="00FF3504"/>
    <w:rsid w:val="22127C77"/>
    <w:rsid w:val="266E7910"/>
    <w:rsid w:val="352D481A"/>
    <w:rsid w:val="3626799F"/>
    <w:rsid w:val="41823FEA"/>
    <w:rsid w:val="6B5806B2"/>
    <w:rsid w:val="7914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qFormat/>
    <w:uiPriority w:val="99"/>
    <w:rPr>
      <w:sz w:val="18"/>
      <w:szCs w:val="18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152</Words>
  <Characters>152</Characters>
  <Lines>2</Lines>
  <Paragraphs>1</Paragraphs>
  <TotalTime>2</TotalTime>
  <ScaleCrop>false</ScaleCrop>
  <LinksUpToDate>false</LinksUpToDate>
  <CharactersWithSpaces>152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2019-09-02T09:41:00Z</dcterms:created>
  <dc:creator>李林校</dc:creator>
  <cp:lastModifiedBy>李林校</cp:lastModifiedBy>
  <dcterms:modified xsi:type="dcterms:W3CDTF">2022-08-24T07:37:52Z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44DC9B6CFFBE4774B9D95AEC72BF7625</vt:lpwstr>
  </property>
</Properties>
</file>